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4B89" w14:textId="5307B5BB" w:rsidR="009F5B57" w:rsidRPr="004231F5" w:rsidRDefault="009F5B57" w:rsidP="004231F5">
      <w:pPr>
        <w:jc w:val="both"/>
        <w:rPr>
          <w:b/>
          <w:bCs/>
          <w:sz w:val="24"/>
          <w:szCs w:val="24"/>
        </w:rPr>
      </w:pPr>
      <w:r w:rsidRPr="004231F5">
        <w:rPr>
          <w:b/>
          <w:bCs/>
          <w:sz w:val="24"/>
          <w:szCs w:val="24"/>
        </w:rPr>
        <w:t>Výzva k hlasování</w:t>
      </w:r>
    </w:p>
    <w:p w14:paraId="73CBC860" w14:textId="624A5A2D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Vážené kolegyně, vážení kolegové,</w:t>
      </w:r>
    </w:p>
    <w:p w14:paraId="7A78AE45" w14:textId="58921B37" w:rsidR="004231F5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 xml:space="preserve">v příloze mailu Vám, jakožto členům Řídícího výboru MAP IV ORP Teplice, zasílám záznamový arch pro hlasování per rollam. Touto cestou Vás velmi prosím o jeho vyplnění formou zakroužkování Vámi vybraného hlasování a následné stvrzení podpisem. Takto vyplněný hlasovací lístek mi prosím zašlete na email: </w:t>
      </w:r>
      <w:hyperlink r:id="rId5" w:history="1">
        <w:r w:rsidRPr="004231F5">
          <w:rPr>
            <w:rStyle w:val="Hypertextovodkaz"/>
            <w:sz w:val="24"/>
            <w:szCs w:val="24"/>
          </w:rPr>
          <w:t>kudrna@mascinovecko.cz</w:t>
        </w:r>
      </w:hyperlink>
      <w:r w:rsidR="00001A96">
        <w:rPr>
          <w:sz w:val="24"/>
          <w:szCs w:val="24"/>
        </w:rPr>
        <w:t xml:space="preserve"> do 6. 10. 2025.</w:t>
      </w:r>
    </w:p>
    <w:p w14:paraId="199A83C7" w14:textId="77740F38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 xml:space="preserve"> </w:t>
      </w:r>
      <w:r w:rsidR="004231F5" w:rsidRPr="004231F5">
        <w:rPr>
          <w:sz w:val="24"/>
          <w:szCs w:val="24"/>
        </w:rPr>
        <w:t>J</w:t>
      </w:r>
      <w:r w:rsidRPr="004231F5">
        <w:rPr>
          <w:sz w:val="24"/>
          <w:szCs w:val="24"/>
        </w:rPr>
        <w:t xml:space="preserve">edná se o </w:t>
      </w:r>
      <w:r w:rsidR="004231F5" w:rsidRPr="004231F5">
        <w:rPr>
          <w:sz w:val="24"/>
          <w:szCs w:val="24"/>
        </w:rPr>
        <w:t>schválení Roční akčních plánů, a to na školní roky 202</w:t>
      </w:r>
      <w:r w:rsidR="00001A96">
        <w:rPr>
          <w:sz w:val="24"/>
          <w:szCs w:val="24"/>
        </w:rPr>
        <w:t>5</w:t>
      </w:r>
      <w:r w:rsidR="004231F5" w:rsidRPr="004231F5">
        <w:rPr>
          <w:sz w:val="24"/>
          <w:szCs w:val="24"/>
        </w:rPr>
        <w:t>/2026, 2026/2027, 2027/2028</w:t>
      </w:r>
      <w:r w:rsidRPr="004231F5">
        <w:rPr>
          <w:sz w:val="24"/>
          <w:szCs w:val="24"/>
        </w:rPr>
        <w:t xml:space="preserve">. </w:t>
      </w:r>
    </w:p>
    <w:p w14:paraId="57BE2323" w14:textId="3A78C185" w:rsidR="00B52098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Termín hlasování (rozhodný okamžik) je k datu: 2</w:t>
      </w:r>
      <w:r w:rsidR="006C78D2">
        <w:rPr>
          <w:sz w:val="24"/>
          <w:szCs w:val="24"/>
        </w:rPr>
        <w:t>9</w:t>
      </w:r>
      <w:r w:rsidRPr="004231F5">
        <w:rPr>
          <w:sz w:val="24"/>
          <w:szCs w:val="24"/>
        </w:rPr>
        <w:t xml:space="preserve">. </w:t>
      </w:r>
      <w:r w:rsidR="00B03763">
        <w:rPr>
          <w:sz w:val="24"/>
          <w:szCs w:val="24"/>
        </w:rPr>
        <w:t>9. 2025</w:t>
      </w:r>
    </w:p>
    <w:p w14:paraId="66A490E5" w14:textId="77777777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V případě jakýchkoliv dotazů se na mne neváhejte obrátit.</w:t>
      </w:r>
    </w:p>
    <w:p w14:paraId="5257916F" w14:textId="3E31B35E" w:rsidR="00B52098" w:rsidRPr="004231F5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S pozdravem</w:t>
      </w:r>
    </w:p>
    <w:p w14:paraId="04732CEA" w14:textId="77777777" w:rsidR="00B52098" w:rsidRPr="004231F5" w:rsidRDefault="00B52098" w:rsidP="004231F5">
      <w:pPr>
        <w:jc w:val="both"/>
        <w:rPr>
          <w:b/>
          <w:bCs/>
          <w:sz w:val="24"/>
          <w:szCs w:val="24"/>
        </w:rPr>
      </w:pPr>
      <w:r w:rsidRPr="004231F5">
        <w:rPr>
          <w:b/>
          <w:bCs/>
          <w:sz w:val="24"/>
          <w:szCs w:val="24"/>
        </w:rPr>
        <w:t>Libor Kudrna</w:t>
      </w:r>
    </w:p>
    <w:p w14:paraId="73170D0E" w14:textId="518EBB76" w:rsidR="00192FC0" w:rsidRDefault="00B52098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manažer MAP</w:t>
      </w:r>
    </w:p>
    <w:p w14:paraId="23A05889" w14:textId="20B20AFA" w:rsidR="00001A96" w:rsidRPr="004231F5" w:rsidRDefault="00001A96" w:rsidP="004231F5">
      <w:pPr>
        <w:jc w:val="both"/>
        <w:rPr>
          <w:sz w:val="24"/>
          <w:szCs w:val="24"/>
        </w:rPr>
      </w:pPr>
      <w:r>
        <w:rPr>
          <w:sz w:val="24"/>
          <w:szCs w:val="24"/>
        </w:rPr>
        <w:t>606 122 068</w:t>
      </w:r>
    </w:p>
    <w:p w14:paraId="5A3377FA" w14:textId="77777777" w:rsidR="009F5B57" w:rsidRPr="004231F5" w:rsidRDefault="009F5B57" w:rsidP="004231F5">
      <w:pPr>
        <w:jc w:val="both"/>
        <w:rPr>
          <w:sz w:val="24"/>
          <w:szCs w:val="24"/>
        </w:rPr>
      </w:pPr>
    </w:p>
    <w:p w14:paraId="1028D1B5" w14:textId="1A7F5D07" w:rsidR="009F5B57" w:rsidRPr="004231F5" w:rsidRDefault="009F5B57" w:rsidP="004231F5">
      <w:pPr>
        <w:jc w:val="both"/>
        <w:rPr>
          <w:sz w:val="24"/>
          <w:szCs w:val="24"/>
        </w:rPr>
      </w:pPr>
      <w:r w:rsidRPr="004231F5">
        <w:rPr>
          <w:sz w:val="24"/>
          <w:szCs w:val="24"/>
        </w:rPr>
        <w:t xml:space="preserve">Přílohy: </w:t>
      </w:r>
    </w:p>
    <w:p w14:paraId="7999618F" w14:textId="43B5EC97" w:rsidR="009F5B57" w:rsidRDefault="009F5B57" w:rsidP="004231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4231F5">
        <w:rPr>
          <w:sz w:val="24"/>
          <w:szCs w:val="24"/>
        </w:rPr>
        <w:t>Hlasovací lístek</w:t>
      </w:r>
      <w:r w:rsidR="00001A96">
        <w:rPr>
          <w:sz w:val="24"/>
          <w:szCs w:val="24"/>
        </w:rPr>
        <w:t xml:space="preserve"> k 29. 9. 2025</w:t>
      </w:r>
    </w:p>
    <w:p w14:paraId="0311D926" w14:textId="53E97933" w:rsidR="00B03763" w:rsidRDefault="00B03763" w:rsidP="004231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Akční plán pro rok 2025/2026</w:t>
      </w:r>
    </w:p>
    <w:p w14:paraId="07DF410B" w14:textId="35E923D5" w:rsidR="00B03763" w:rsidRDefault="00B03763" w:rsidP="004231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Akční plán pro rok 2026/2027</w:t>
      </w:r>
    </w:p>
    <w:p w14:paraId="2E9CEBFA" w14:textId="6544447D" w:rsidR="00B03763" w:rsidRPr="004231F5" w:rsidRDefault="00B03763" w:rsidP="004231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Akční plán pro rok 2027/2028</w:t>
      </w:r>
    </w:p>
    <w:sectPr w:rsidR="00B03763" w:rsidRPr="0042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30E7"/>
    <w:multiLevelType w:val="hybridMultilevel"/>
    <w:tmpl w:val="C43A7918"/>
    <w:lvl w:ilvl="0" w:tplc="51768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77351"/>
    <w:multiLevelType w:val="hybridMultilevel"/>
    <w:tmpl w:val="067ABA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00A77"/>
    <w:multiLevelType w:val="hybridMultilevel"/>
    <w:tmpl w:val="AAF2B346"/>
    <w:lvl w:ilvl="0" w:tplc="1CAC37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668942">
    <w:abstractNumId w:val="1"/>
  </w:num>
  <w:num w:numId="2" w16cid:durableId="1462650138">
    <w:abstractNumId w:val="0"/>
  </w:num>
  <w:num w:numId="3" w16cid:durableId="6448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8"/>
    <w:rsid w:val="00001A96"/>
    <w:rsid w:val="00121ECC"/>
    <w:rsid w:val="00192FC0"/>
    <w:rsid w:val="001A05C4"/>
    <w:rsid w:val="003005B4"/>
    <w:rsid w:val="003428D8"/>
    <w:rsid w:val="004231F5"/>
    <w:rsid w:val="004664C3"/>
    <w:rsid w:val="00596DD2"/>
    <w:rsid w:val="006C78D2"/>
    <w:rsid w:val="00787777"/>
    <w:rsid w:val="00820D9B"/>
    <w:rsid w:val="00905EB2"/>
    <w:rsid w:val="00925C65"/>
    <w:rsid w:val="0092763A"/>
    <w:rsid w:val="009C5C42"/>
    <w:rsid w:val="009F5B57"/>
    <w:rsid w:val="00B03763"/>
    <w:rsid w:val="00B52098"/>
    <w:rsid w:val="00EA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C221"/>
  <w15:chartTrackingRefBased/>
  <w15:docId w15:val="{A26F1FE9-7BF3-4C08-A0C0-771811D3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20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20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5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drna@mascinovec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Kudrna</dc:creator>
  <cp:keywords/>
  <dc:description/>
  <cp:lastModifiedBy>Kudrna</cp:lastModifiedBy>
  <cp:revision>5</cp:revision>
  <dcterms:created xsi:type="dcterms:W3CDTF">2025-09-23T12:02:00Z</dcterms:created>
  <dcterms:modified xsi:type="dcterms:W3CDTF">2025-09-29T12:18:00Z</dcterms:modified>
</cp:coreProperties>
</file>